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14AC" w14:textId="77777777" w:rsidR="00893702" w:rsidRDefault="00893702" w:rsidP="0089370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C6A5D82" wp14:editId="6AAB88C4">
            <wp:extent cx="3067050" cy="1342912"/>
            <wp:effectExtent l="0" t="0" r="0" b="0"/>
            <wp:docPr id="1" name="Picture 1" descr="A picture containing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dwe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70" cy="13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2146" w14:textId="788EC6AF" w:rsidR="00EA7D61" w:rsidRPr="006E5B58" w:rsidRDefault="00EA7D61" w:rsidP="00893702">
      <w:pPr>
        <w:jc w:val="center"/>
        <w:rPr>
          <w:b/>
          <w:bCs/>
          <w:sz w:val="36"/>
          <w:szCs w:val="36"/>
        </w:rPr>
      </w:pPr>
      <w:r w:rsidRPr="006E5B58">
        <w:rPr>
          <w:b/>
          <w:bCs/>
          <w:sz w:val="36"/>
          <w:szCs w:val="36"/>
        </w:rPr>
        <w:t>Walton American Sign Language Club 2022-2023</w:t>
      </w:r>
    </w:p>
    <w:p w14:paraId="76A69A20" w14:textId="77777777" w:rsidR="00DC488E" w:rsidRDefault="00DC488E" w:rsidP="00EA7D61">
      <w:pPr>
        <w:jc w:val="center"/>
        <w:rPr>
          <w:b/>
          <w:bCs/>
        </w:rPr>
      </w:pPr>
    </w:p>
    <w:p w14:paraId="0BBC4D78" w14:textId="77777777" w:rsidR="006E5B58" w:rsidRDefault="006E5B58" w:rsidP="00EA7D61">
      <w:pPr>
        <w:jc w:val="center"/>
        <w:rPr>
          <w:rStyle w:val="Hyperlink"/>
          <w:b/>
          <w:bCs/>
          <w:sz w:val="36"/>
          <w:szCs w:val="36"/>
        </w:rPr>
      </w:pPr>
    </w:p>
    <w:p w14:paraId="485F433F" w14:textId="73997C27" w:rsidR="006E5B58" w:rsidRPr="007151B4" w:rsidRDefault="006E5B58" w:rsidP="006E5B58">
      <w:pPr>
        <w:jc w:val="center"/>
        <w:rPr>
          <w:b/>
          <w:bCs/>
          <w:sz w:val="40"/>
          <w:szCs w:val="40"/>
        </w:rPr>
      </w:pPr>
      <w:r w:rsidRPr="007151B4">
        <w:rPr>
          <w:b/>
          <w:bCs/>
          <w:sz w:val="40"/>
          <w:szCs w:val="40"/>
        </w:rPr>
        <w:t xml:space="preserve">Review from club meetings: </w:t>
      </w:r>
    </w:p>
    <w:p w14:paraId="5D731E2F" w14:textId="47320477" w:rsidR="006E5B58" w:rsidRPr="00B8160F" w:rsidRDefault="007151B4" w:rsidP="006E5B58">
      <w:pPr>
        <w:jc w:val="center"/>
        <w:rPr>
          <w:sz w:val="28"/>
          <w:szCs w:val="28"/>
        </w:rPr>
      </w:pPr>
      <w:hyperlink r:id="rId7" w:history="1">
        <w:r w:rsidR="006E5B58" w:rsidRPr="00B8160F">
          <w:rPr>
            <w:rStyle w:val="Hyperlink"/>
            <w:sz w:val="28"/>
            <w:szCs w:val="28"/>
          </w:rPr>
          <w:t>ASL Club 2022-23 - Walton - Introductions.pptx</w:t>
        </w:r>
      </w:hyperlink>
    </w:p>
    <w:p w14:paraId="63FFD1E4" w14:textId="77777777" w:rsidR="006E5B58" w:rsidRPr="00B8160F" w:rsidRDefault="007151B4" w:rsidP="006E5B58">
      <w:pPr>
        <w:jc w:val="center"/>
        <w:rPr>
          <w:sz w:val="28"/>
          <w:szCs w:val="28"/>
        </w:rPr>
      </w:pPr>
      <w:hyperlink r:id="rId8" w:history="1">
        <w:r w:rsidR="006E5B58" w:rsidRPr="00B8160F">
          <w:rPr>
            <w:rStyle w:val="Hyperlink"/>
            <w:sz w:val="28"/>
            <w:szCs w:val="28"/>
          </w:rPr>
          <w:t>ASL CLUB - Walton - Basic Phrases.pptx</w:t>
        </w:r>
      </w:hyperlink>
    </w:p>
    <w:p w14:paraId="25DE0CC2" w14:textId="539B6D06" w:rsidR="006E5B58" w:rsidRDefault="007151B4" w:rsidP="00EA7D61">
      <w:pPr>
        <w:jc w:val="center"/>
        <w:rPr>
          <w:rStyle w:val="Hyperlink"/>
          <w:sz w:val="28"/>
          <w:szCs w:val="28"/>
        </w:rPr>
      </w:pPr>
      <w:hyperlink r:id="rId9" w:history="1">
        <w:r w:rsidR="00B8160F" w:rsidRPr="00B8160F">
          <w:rPr>
            <w:rStyle w:val="Hyperlink"/>
            <w:sz w:val="28"/>
            <w:szCs w:val="28"/>
          </w:rPr>
          <w:t>ASL Club mtg 10.13.22.pptx</w:t>
        </w:r>
      </w:hyperlink>
    </w:p>
    <w:p w14:paraId="0CB25CC5" w14:textId="022A8CD7" w:rsidR="002837A6" w:rsidRPr="0054437A" w:rsidRDefault="0054437A" w:rsidP="00EA7D61">
      <w:pPr>
        <w:jc w:val="center"/>
        <w:rPr>
          <w:rStyle w:val="Hyperlink"/>
          <w:b/>
          <w:bCs/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"https://cobbk12org-my.sharepoint.com/:v:/g/personal/karen_schwartz_cobbk12_org/EbljJnwxoF5MkFWuLiXmXZkB9JN3nRfwf80_0COGTh9CWA?e=CFR3R7" </w:instrText>
      </w:r>
      <w:r>
        <w:rPr>
          <w:rStyle w:val="Hyperlink"/>
          <w:sz w:val="28"/>
          <w:szCs w:val="28"/>
        </w:rPr>
      </w:r>
      <w:r>
        <w:rPr>
          <w:rStyle w:val="Hyperlink"/>
          <w:sz w:val="28"/>
          <w:szCs w:val="28"/>
        </w:rPr>
        <w:fldChar w:fldCharType="separate"/>
      </w:r>
      <w:r w:rsidR="002837A6" w:rsidRPr="0054437A">
        <w:rPr>
          <w:rStyle w:val="Hyperlink"/>
          <w:sz w:val="28"/>
          <w:szCs w:val="28"/>
        </w:rPr>
        <w:t>ASL Club Meeting December 2022</w:t>
      </w:r>
    </w:p>
    <w:p w14:paraId="40999EC4" w14:textId="59A35A96" w:rsidR="006E5B58" w:rsidRPr="007151B4" w:rsidRDefault="0054437A" w:rsidP="006E5B58">
      <w:pPr>
        <w:jc w:val="center"/>
        <w:rPr>
          <w:b/>
          <w:bCs/>
          <w:sz w:val="48"/>
          <w:szCs w:val="48"/>
        </w:rPr>
      </w:pPr>
      <w:r>
        <w:rPr>
          <w:rStyle w:val="Hyperlink"/>
          <w:sz w:val="28"/>
          <w:szCs w:val="28"/>
        </w:rPr>
        <w:fldChar w:fldCharType="end"/>
      </w:r>
      <w:r w:rsidR="006E5B58" w:rsidRPr="007151B4">
        <w:rPr>
          <w:b/>
          <w:bCs/>
          <w:sz w:val="48"/>
          <w:szCs w:val="48"/>
        </w:rPr>
        <w:t xml:space="preserve">Practice Videos: </w:t>
      </w:r>
    </w:p>
    <w:p w14:paraId="606C918E" w14:textId="77777777" w:rsidR="006E5B58" w:rsidRPr="00337DD2" w:rsidRDefault="007151B4" w:rsidP="006E5B58">
      <w:pPr>
        <w:jc w:val="center"/>
        <w:rPr>
          <w:rStyle w:val="Hyperlink"/>
          <w:b/>
          <w:bCs/>
          <w:sz w:val="32"/>
          <w:szCs w:val="32"/>
        </w:rPr>
      </w:pPr>
      <w:hyperlink r:id="rId10" w:history="1">
        <w:r w:rsidR="006E5B58" w:rsidRPr="00337DD2">
          <w:rPr>
            <w:rStyle w:val="Hyperlink"/>
            <w:b/>
            <w:bCs/>
            <w:sz w:val="32"/>
            <w:szCs w:val="32"/>
          </w:rPr>
          <w:t>www.asl.ms</w:t>
        </w:r>
      </w:hyperlink>
    </w:p>
    <w:p w14:paraId="4375AF87" w14:textId="687B477A" w:rsidR="008966A5" w:rsidRPr="00337DD2" w:rsidRDefault="00337DD2" w:rsidP="00EA7D61">
      <w:pPr>
        <w:jc w:val="center"/>
        <w:rPr>
          <w:b/>
          <w:bCs/>
          <w:sz w:val="32"/>
          <w:szCs w:val="32"/>
        </w:rPr>
      </w:pPr>
      <w:hyperlink r:id="rId11" w:history="1">
        <w:r w:rsidRPr="00337DD2">
          <w:rPr>
            <w:rStyle w:val="Hyperlink"/>
            <w:b/>
            <w:bCs/>
            <w:sz w:val="32"/>
            <w:szCs w:val="32"/>
          </w:rPr>
          <w:t>Identifying People &amp; Leisure Activities</w:t>
        </w:r>
      </w:hyperlink>
    </w:p>
    <w:p w14:paraId="1826C968" w14:textId="77777777" w:rsidR="008966A5" w:rsidRDefault="008966A5" w:rsidP="00EA7D61">
      <w:pPr>
        <w:jc w:val="center"/>
        <w:rPr>
          <w:b/>
          <w:bCs/>
        </w:rPr>
      </w:pPr>
    </w:p>
    <w:p w14:paraId="6D3BE812" w14:textId="77777777" w:rsidR="00DC488E" w:rsidRPr="00EA7D61" w:rsidRDefault="00DC488E" w:rsidP="00EA7D61">
      <w:pPr>
        <w:jc w:val="center"/>
        <w:rPr>
          <w:b/>
          <w:bCs/>
        </w:rPr>
      </w:pPr>
    </w:p>
    <w:sectPr w:rsidR="00DC488E" w:rsidRPr="00EA7D61" w:rsidSect="00CF262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E27C" w14:textId="77777777" w:rsidR="00CF2628" w:rsidRDefault="00CF2628" w:rsidP="00CF2628">
      <w:pPr>
        <w:spacing w:after="0" w:line="240" w:lineRule="auto"/>
      </w:pPr>
      <w:r>
        <w:separator/>
      </w:r>
    </w:p>
  </w:endnote>
  <w:endnote w:type="continuationSeparator" w:id="0">
    <w:p w14:paraId="7DAF1797" w14:textId="77777777" w:rsidR="00CF2628" w:rsidRDefault="00CF2628" w:rsidP="00CF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D21" w14:textId="77777777" w:rsidR="00CF2628" w:rsidRDefault="00CF2628" w:rsidP="00CF2628">
      <w:pPr>
        <w:spacing w:after="0" w:line="240" w:lineRule="auto"/>
      </w:pPr>
      <w:r>
        <w:separator/>
      </w:r>
    </w:p>
  </w:footnote>
  <w:footnote w:type="continuationSeparator" w:id="0">
    <w:p w14:paraId="08574FA7" w14:textId="77777777" w:rsidR="00CF2628" w:rsidRDefault="00CF2628" w:rsidP="00CF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61"/>
    <w:rsid w:val="000C0FB0"/>
    <w:rsid w:val="002837A6"/>
    <w:rsid w:val="00337DD2"/>
    <w:rsid w:val="0054437A"/>
    <w:rsid w:val="006B27E0"/>
    <w:rsid w:val="006E5B58"/>
    <w:rsid w:val="007151B4"/>
    <w:rsid w:val="00893702"/>
    <w:rsid w:val="008966A5"/>
    <w:rsid w:val="00A500BF"/>
    <w:rsid w:val="00B8160F"/>
    <w:rsid w:val="00CF2628"/>
    <w:rsid w:val="00DC488E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407F"/>
  <w15:chartTrackingRefBased/>
  <w15:docId w15:val="{9508BDBE-C129-4FAE-93EB-AC0CEE56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B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2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F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28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C4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:p:/g/personal/karen_schwartz_cobbk12_org/EQF4Mln5SIFDvf1zHC5XJNYBPgt364p3jjEbMUU_6VKcoQ?e=9pxf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bbk12org-my.sharepoint.com/:p:/g/personal/karen_schwartz_cobbk12_org/EUGSC_COBL5Cqdp99-TOIigBEx5yWwrPSr41wO2TfDKVGA?e=y7tu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bbk12org-my.sharepoint.com/:v:/g/personal/karen_schwartz_cobbk12_org/EbljJnwxoF5MkFWuLiXmXZkB9JN3nRfwf80_0COGTh9CWA?e=CFR3R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sl.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bbk12org-my.sharepoint.com/:p:/g/personal/karen_schwartz_cobbk12_org/EXiivpTXo21HqKEIcX414wIBCC7Rs8M3R4I9lrEmtpCTMQ?email=Laura.Clary%40cobbk12.org&amp;e=0awB8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Karen Schwartz</cp:lastModifiedBy>
  <cp:revision>8</cp:revision>
  <cp:lastPrinted>2022-10-04T14:54:00Z</cp:lastPrinted>
  <dcterms:created xsi:type="dcterms:W3CDTF">2022-09-09T16:31:00Z</dcterms:created>
  <dcterms:modified xsi:type="dcterms:W3CDTF">2023-01-25T20:13:00Z</dcterms:modified>
</cp:coreProperties>
</file>